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30456A45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B5EFD">
        <w:rPr>
          <w:rFonts w:ascii="Arial" w:hAnsi="Arial" w:cs="Arial"/>
          <w:color w:val="000000"/>
          <w:sz w:val="20"/>
          <w:szCs w:val="20"/>
        </w:rPr>
        <w:t>Hodonín 13. června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21FF8D1" w14:textId="77777777" w:rsidR="009B5EFD" w:rsidRPr="009B5EFD" w:rsidRDefault="009B5EFD" w:rsidP="009B5EFD">
      <w:pPr>
        <w:rPr>
          <w:rFonts w:ascii="Arial" w:hAnsi="Arial" w:cs="Arial"/>
          <w:sz w:val="40"/>
          <w:szCs w:val="40"/>
        </w:rPr>
      </w:pPr>
      <w:r w:rsidRPr="009B5EFD">
        <w:rPr>
          <w:rFonts w:ascii="Arial" w:hAnsi="Arial" w:cs="Arial"/>
          <w:sz w:val="40"/>
          <w:szCs w:val="40"/>
        </w:rPr>
        <w:t>Střední integrovaná škola Hodonín má novou elektro učebnu, pomohl Siemens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38ECF5E0" w14:textId="77777777" w:rsidR="00544EC1" w:rsidRPr="00544EC1" w:rsidRDefault="00544EC1" w:rsidP="00544EC1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544EC1">
        <w:rPr>
          <w:rFonts w:ascii="Arial" w:hAnsi="Arial" w:cs="Arial"/>
          <w:b/>
          <w:bCs/>
        </w:rPr>
        <w:t xml:space="preserve">Integrovaná střední škola Hodonín slavnostně zahájila provoz nově zrekonstruované odborné učebny pro obor elektra. Společnost Siemens škole, která byla v červnu 2021 zasažena tornádem, přispěla na vybavení elektro laboratoře částkou 550 000 Kč. Závod OEZ, součást koncernu Siemens, daroval škole nejmodernější jističe, chrániče a další prvky v hodnotě přesahující 85 tisíc korun.  </w:t>
      </w:r>
    </w:p>
    <w:p w14:paraId="2A622822" w14:textId="77777777" w:rsidR="00D477C0" w:rsidRDefault="00D477C0" w:rsidP="009B5EFD">
      <w:pPr>
        <w:widowControl w:val="0"/>
        <w:autoSpaceDE w:val="0"/>
        <w:autoSpaceDN w:val="0"/>
        <w:adjustRightInd w:val="0"/>
        <w:spacing w:before="4" w:after="0" w:line="100" w:lineRule="exact"/>
        <w:ind w:right="1814"/>
        <w:rPr>
          <w:rFonts w:ascii="Arial" w:hAnsi="Arial" w:cs="Arial"/>
          <w:color w:val="000000"/>
          <w:sz w:val="10"/>
          <w:szCs w:val="10"/>
        </w:rPr>
      </w:pPr>
    </w:p>
    <w:p w14:paraId="3007A805" w14:textId="77777777" w:rsidR="00D477C0" w:rsidRDefault="00D477C0" w:rsidP="009B5EFD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146A0330" w14:textId="798DACD0" w:rsid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  <w:r w:rsidRPr="00544EC1">
        <w:rPr>
          <w:rFonts w:ascii="Arial" w:hAnsi="Arial" w:cs="Arial"/>
        </w:rPr>
        <w:t>V červnu 2021 zasáhlo ničivé tornádo několik obcí na jižní Moravě a mezi nimi i</w:t>
      </w:r>
      <w:r>
        <w:rPr>
          <w:rFonts w:ascii="Arial" w:hAnsi="Arial" w:cs="Arial"/>
        </w:rPr>
        <w:t> </w:t>
      </w:r>
      <w:r w:rsidRPr="00544EC1">
        <w:rPr>
          <w:rFonts w:ascii="Arial" w:hAnsi="Arial" w:cs="Arial"/>
        </w:rPr>
        <w:t>Hodonín. Tamní Integrované střední škole poškodilo tornádo několik budov. Škola proto musela vynaložit veškeré prostředky na obnovu poničených prostor a</w:t>
      </w:r>
      <w:r>
        <w:rPr>
          <w:rFonts w:ascii="Arial" w:hAnsi="Arial" w:cs="Arial"/>
        </w:rPr>
        <w:t> </w:t>
      </w:r>
      <w:r w:rsidRPr="00544EC1">
        <w:rPr>
          <w:rFonts w:ascii="Arial" w:hAnsi="Arial" w:cs="Arial"/>
        </w:rPr>
        <w:t>nezbývaly finance na plánovanou rekonstrukci 50 let staré, již nevyhovující učebny pro praktickou výuku elektro oboru.</w:t>
      </w:r>
    </w:p>
    <w:p w14:paraId="24975B1D" w14:textId="77777777" w:rsidR="00544EC1" w:rsidRP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</w:p>
    <w:p w14:paraId="4209074D" w14:textId="5B2D2A15" w:rsid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  <w:r w:rsidRPr="00544EC1">
        <w:rPr>
          <w:rFonts w:ascii="Arial" w:hAnsi="Arial" w:cs="Arial"/>
        </w:rPr>
        <w:t>Díky pomoci od společnosti Siemens se však rekonstrukce elektro laboratoře přece jen mohla uskutečnit a dnes je vybavena nejmodernější technikou. Siemens věnoval škole částku 550 000 Kč, přes 40 000 Kč darovali ve sbírce přímo zaměstnanci firmy. Spolupráce s OEZ bude pokračovat i</w:t>
      </w:r>
      <w:r>
        <w:rPr>
          <w:rFonts w:ascii="Arial" w:hAnsi="Arial" w:cs="Arial"/>
        </w:rPr>
        <w:t> </w:t>
      </w:r>
      <w:r w:rsidRPr="00544EC1">
        <w:rPr>
          <w:rFonts w:ascii="Arial" w:hAnsi="Arial" w:cs="Arial"/>
        </w:rPr>
        <w:t xml:space="preserve">v budoucnu, kdy budou realizovány dodávky dalších elektroinstalačních prvků. </w:t>
      </w:r>
      <w:r w:rsidRPr="00544EC1">
        <w:rPr>
          <w:rFonts w:ascii="Arial" w:hAnsi="Arial" w:cs="Arial"/>
          <w:i/>
          <w:iCs/>
        </w:rPr>
        <w:t>„Je důležité, aby studenti technických středních škol měli přístup k nejmodernějším technologiím, se kterými budou ve svém profesním životě pracovat,“</w:t>
      </w:r>
      <w:r w:rsidRPr="00544EC1">
        <w:rPr>
          <w:rFonts w:ascii="Arial" w:hAnsi="Arial" w:cs="Arial"/>
        </w:rPr>
        <w:t xml:space="preserve"> uvedl generální ředitel českého Siemensu Eduard </w:t>
      </w:r>
      <w:proofErr w:type="spellStart"/>
      <w:r w:rsidRPr="00544EC1">
        <w:rPr>
          <w:rFonts w:ascii="Arial" w:hAnsi="Arial" w:cs="Arial"/>
        </w:rPr>
        <w:t>Palíšek</w:t>
      </w:r>
      <w:proofErr w:type="spellEnd"/>
      <w:r w:rsidRPr="00544EC1">
        <w:rPr>
          <w:rFonts w:ascii="Arial" w:hAnsi="Arial" w:cs="Arial"/>
        </w:rPr>
        <w:t xml:space="preserve">. </w:t>
      </w:r>
    </w:p>
    <w:p w14:paraId="453ED030" w14:textId="77777777" w:rsidR="00544EC1" w:rsidRP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</w:p>
    <w:p w14:paraId="6F69FE05" w14:textId="5D8F2ECA" w:rsid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  <w:r w:rsidRPr="00544EC1">
        <w:rPr>
          <w:rFonts w:ascii="Arial" w:hAnsi="Arial" w:cs="Arial"/>
        </w:rPr>
        <w:t xml:space="preserve">Původně měla učebnu kompletně přestavět a vybavit dodavatelská firma, nakonec ale novou podobu laboratoře navrhli přímo studenti školy se svými učiteli a z velké části přestavbu i sami zrealizovali. Prostory původní učebny nejprve vyklidili, vybourali příčky a demontovali staré přístroje. Poté pod vedením </w:t>
      </w:r>
      <w:r w:rsidRPr="00544EC1">
        <w:rPr>
          <w:rFonts w:ascii="Arial" w:hAnsi="Arial" w:cs="Arial"/>
        </w:rPr>
        <w:lastRenderedPageBreak/>
        <w:t xml:space="preserve">vyučujících navrhli nové rozvody a v rámci praktické výuky je zabudovali. Externí firmy škola využila pouze na vymalování prostor a položení podlahových krytin. </w:t>
      </w:r>
      <w:r w:rsidRPr="00544EC1">
        <w:rPr>
          <w:rFonts w:ascii="Arial" w:hAnsi="Arial" w:cs="Arial"/>
          <w:i/>
          <w:iCs/>
        </w:rPr>
        <w:t>„Byla to pro ně skvělá příležitost využít teoretické poznatky, ale také zjistit, jak je v praxi použít,“</w:t>
      </w:r>
      <w:r w:rsidRPr="00544EC1">
        <w:rPr>
          <w:rFonts w:ascii="Arial" w:hAnsi="Arial" w:cs="Arial"/>
        </w:rPr>
        <w:t xml:space="preserve"> uvedla ředitelka školy Mgr. Eva Schmidová.</w:t>
      </w:r>
    </w:p>
    <w:p w14:paraId="5902F19E" w14:textId="77777777" w:rsidR="00544EC1" w:rsidRP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</w:p>
    <w:p w14:paraId="5042F8FB" w14:textId="6EB44450" w:rsid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  <w:r w:rsidRPr="00544EC1">
        <w:rPr>
          <w:rFonts w:ascii="Arial" w:hAnsi="Arial" w:cs="Arial"/>
        </w:rPr>
        <w:t xml:space="preserve">Kromě hodonínské střední školy Siemens podpořil v rámci sbírky Tornádo také vybrané rodiny ze zničené obce Hrušky (ve spolupráci s Diakonií ČR), daroval finanční příspěvek na obnovu zahrady v mateřské škole Hrušky a podpořil obnovu zdevastované zeleně v oblasti zasažené tornádem (ve spolupráci se společností Sázíme stromy </w:t>
      </w:r>
      <w:proofErr w:type="spellStart"/>
      <w:r w:rsidRPr="00544EC1">
        <w:rPr>
          <w:rFonts w:ascii="Arial" w:hAnsi="Arial" w:cs="Arial"/>
        </w:rPr>
        <w:t>z.ú</w:t>
      </w:r>
      <w:proofErr w:type="spellEnd"/>
      <w:r w:rsidRPr="00544EC1">
        <w:rPr>
          <w:rFonts w:ascii="Arial" w:hAnsi="Arial" w:cs="Arial"/>
        </w:rPr>
        <w:t xml:space="preserve">.). </w:t>
      </w:r>
    </w:p>
    <w:p w14:paraId="14ADA55B" w14:textId="77777777" w:rsidR="00544EC1" w:rsidRP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</w:p>
    <w:p w14:paraId="34569611" w14:textId="77777777" w:rsidR="00544EC1" w:rsidRPr="00544EC1" w:rsidRDefault="00544EC1" w:rsidP="00544EC1">
      <w:pPr>
        <w:spacing w:after="0" w:line="360" w:lineRule="auto"/>
        <w:ind w:right="1814"/>
        <w:rPr>
          <w:rFonts w:ascii="Arial" w:hAnsi="Arial" w:cs="Arial"/>
        </w:rPr>
      </w:pPr>
      <w:r w:rsidRPr="00544EC1">
        <w:rPr>
          <w:rFonts w:ascii="Arial" w:hAnsi="Arial" w:cs="Arial"/>
        </w:rPr>
        <w:t>Celkem český Siemens na pomoc jižní Moravě zasažené tornádem daroval 1 750 000 Kč.</w:t>
      </w:r>
    </w:p>
    <w:p w14:paraId="5FBA2D8D" w14:textId="77777777" w:rsidR="009B5EFD" w:rsidRDefault="009B5EFD" w:rsidP="00544EC1">
      <w:pPr>
        <w:spacing w:after="0" w:line="360" w:lineRule="auto"/>
        <w:ind w:right="1814"/>
        <w:rPr>
          <w:rFonts w:ascii="Arial" w:hAnsi="Arial" w:cs="Arial"/>
        </w:rPr>
      </w:pPr>
    </w:p>
    <w:p w14:paraId="590B72D5" w14:textId="609D56AC" w:rsidR="00544EC1" w:rsidRPr="00544EC1" w:rsidRDefault="009B5EFD" w:rsidP="00544EC1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Fotografie ke stažení: </w:t>
      </w:r>
      <w:hyperlink r:id="rId6" w:history="1">
        <w:r w:rsidR="00544EC1" w:rsidRPr="00544EC1">
          <w:rPr>
            <w:rStyle w:val="Hypertextovodkaz"/>
            <w:rFonts w:ascii="Arial" w:hAnsi="Arial" w:cs="Arial"/>
          </w:rPr>
          <w:t>https://www.siemenspress.cz/stredni-integrovana-skola-hodonin-ma-novou-elektro-ucebnupomohl-siemens/</w:t>
        </w:r>
      </w:hyperlink>
    </w:p>
    <w:p w14:paraId="7A7DA78D" w14:textId="710E9F8A" w:rsidR="00A166FC" w:rsidRDefault="00A166FC" w:rsidP="00544EC1">
      <w:pPr>
        <w:spacing w:after="0" w:line="360" w:lineRule="auto"/>
        <w:ind w:right="181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0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61A4D12A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17CA" w14:textId="77777777" w:rsidR="00503E7C" w:rsidRDefault="00503E7C">
      <w:pPr>
        <w:spacing w:after="0" w:line="240" w:lineRule="auto"/>
      </w:pPr>
      <w:r>
        <w:separator/>
      </w:r>
    </w:p>
  </w:endnote>
  <w:endnote w:type="continuationSeparator" w:id="0">
    <w:p w14:paraId="7AE22DBF" w14:textId="77777777" w:rsidR="00503E7C" w:rsidRDefault="005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D7F1" w14:textId="77777777" w:rsidR="00503E7C" w:rsidRDefault="00503E7C">
      <w:pPr>
        <w:spacing w:after="0" w:line="240" w:lineRule="auto"/>
      </w:pPr>
      <w:r>
        <w:separator/>
      </w:r>
    </w:p>
  </w:footnote>
  <w:footnote w:type="continuationSeparator" w:id="0">
    <w:p w14:paraId="52FAB56A" w14:textId="77777777" w:rsidR="00503E7C" w:rsidRDefault="005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378417E2" w:rsidR="00D477C0" w:rsidRDefault="009B5EF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7589836E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3740C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1B002E"/>
    <w:rsid w:val="00285228"/>
    <w:rsid w:val="002D1A06"/>
    <w:rsid w:val="00375602"/>
    <w:rsid w:val="00503E7C"/>
    <w:rsid w:val="00544EC1"/>
    <w:rsid w:val="00595A16"/>
    <w:rsid w:val="00663FA3"/>
    <w:rsid w:val="006772DB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9B5EFD"/>
    <w:rsid w:val="00A166FC"/>
    <w:rsid w:val="00B02CC0"/>
    <w:rsid w:val="00BA5017"/>
    <w:rsid w:val="00BD261F"/>
    <w:rsid w:val="00BD6E9E"/>
    <w:rsid w:val="00C32AC9"/>
    <w:rsid w:val="00D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siemenspress.cz/stredni-integrovana-skola-hodonin-ma-novou-elektro-ucebnupomohl-siemens/" TargetMode="External"/><Relationship Id="rId11" Type="http://schemas.openxmlformats.org/officeDocument/2006/relationships/hyperlink" Target="http://www.sieme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644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3</cp:revision>
  <dcterms:created xsi:type="dcterms:W3CDTF">2022-06-10T11:33:00Z</dcterms:created>
  <dcterms:modified xsi:type="dcterms:W3CDTF">2022-06-13T09:32:00Z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2022-06-13T09:32:06Z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